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FC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中鑫国贸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集团公司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1089"/>
        <w:gridCol w:w="1033"/>
        <w:gridCol w:w="147"/>
        <w:gridCol w:w="721"/>
        <w:gridCol w:w="1047"/>
      </w:tblGrid>
      <w:tr w14:paraId="7E52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2E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45F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D9F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7EF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D340"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3E6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F23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1寸近期</w:t>
            </w:r>
          </w:p>
          <w:p w14:paraId="7C90009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 w14:paraId="4ED0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EFD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4B3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350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BC8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472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 贯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196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1C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14F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326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CA12">
            <w:pPr>
              <w:tabs>
                <w:tab w:val="left" w:pos="1515"/>
              </w:tabs>
              <w:spacing w:line="320" w:lineRule="exact"/>
              <w:ind w:right="-28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693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治      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CAC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BC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姻  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况</w:t>
            </w:r>
          </w:p>
          <w:p w14:paraId="4FE792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0FD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4BA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5C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E87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0A4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507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7DA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59F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870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890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19BAB09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20A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7BEB8EA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92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ABE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9122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 w14:paraId="5F6EAD49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582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29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6F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94F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53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CA3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69F5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FBFA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04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24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0F0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55A6E4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346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DD6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476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9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6B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14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957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CFA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7A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6A2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819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5BD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39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C3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B2D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2B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2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2A4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C6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5CE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476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43B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014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0B2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427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现工作单位及职务</w:t>
            </w:r>
          </w:p>
          <w:p w14:paraId="79CBF54A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70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76B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3CC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4627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拟竞聘  岗位</w:t>
            </w: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EDB0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81E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127A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5BD6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0E81D58">
            <w:pPr>
              <w:spacing w:line="320" w:lineRule="exact"/>
              <w:ind w:left="113" w:right="11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B1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 w14:paraId="09C92B3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660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 w14:paraId="7DB5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CF8D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F95A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0732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181E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3EBE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03C7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532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D4E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39AB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FC94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812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2B0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C23B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D122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AD1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1D1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4202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557F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34A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19D8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C2C1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8D61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CAA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AE4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F5AB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211F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250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7BB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AF2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DB2D">
            <w:pPr>
              <w:spacing w:line="320" w:lineRule="exact"/>
              <w:rPr>
                <w:rFonts w:ascii="宋体" w:hAnsi="宋体"/>
                <w:w w:val="66"/>
                <w:szCs w:val="21"/>
              </w:rPr>
            </w:pPr>
          </w:p>
        </w:tc>
        <w:tc>
          <w:tcPr>
            <w:tcW w:w="5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82E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3AC9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1A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0CC8B0D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49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B3C2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6FFF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F4D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4697459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 w14:paraId="042D74C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725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BC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0D7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EEE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AF8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 w14:paraId="3D92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4854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B2F5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8ED3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568B4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D4F6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87BE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30FE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9110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AAE0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830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8CD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F088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736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565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B2D7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6179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649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366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9D1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764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937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1F3A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3411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B0F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9C4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06F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5F7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770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0317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4FD9035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45C56D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4240353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7CA5EC5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0B2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D0B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07A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3BA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426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 w14:paraId="27F9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FD7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FA45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CBC9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8262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D156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9FF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6B05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741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E376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DF85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A4FB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590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1B23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3EF0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56C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690C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1B88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E5F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450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7C19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689F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277F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3CE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961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308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BA84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5617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4B43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2BF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67B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60A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86A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56C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AF2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5915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2B6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8703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035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B53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537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4E6C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3000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82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509A7">
            <w:pPr>
              <w:widowControl/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真实有效，与档案记载一致；提供有关材料，均据原件复印，如有虚假，取消应聘资格，责任自负。</w:t>
            </w:r>
          </w:p>
          <w:p w14:paraId="5307DF0A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 w14:paraId="4EEAAB7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 w14:paraId="6E4F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D115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中鑫国贸公司审核意 见</w:t>
            </w:r>
          </w:p>
        </w:tc>
        <w:tc>
          <w:tcPr>
            <w:tcW w:w="74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3E94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 w14:paraId="5D5C009C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 w14:paraId="4C19E4D3"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 w14:paraId="57827263"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月   日</w:t>
            </w:r>
          </w:p>
        </w:tc>
      </w:tr>
    </w:tbl>
    <w:p w14:paraId="5705F301">
      <w:pPr>
        <w:rPr>
          <w:rFonts w:ascii="Times New Roman" w:hAnsi="Times New Roman"/>
          <w:sz w:val="32"/>
          <w:szCs w:val="32"/>
        </w:rPr>
      </w:pPr>
    </w:p>
    <w:p w14:paraId="23A8FFBE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8079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B3101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DB3101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jA0ZTgzODc3Nzg1NmRkNDAwMWQ3NDVmNDNiNzEifQ=="/>
  </w:docVars>
  <w:rsids>
    <w:rsidRoot w:val="00000000"/>
    <w:rsid w:val="15F8275E"/>
    <w:rsid w:val="22877725"/>
    <w:rsid w:val="2AB8200E"/>
    <w:rsid w:val="2C6C70B7"/>
    <w:rsid w:val="44E07B24"/>
    <w:rsid w:val="46875502"/>
    <w:rsid w:val="640E3396"/>
    <w:rsid w:val="641C0FFE"/>
    <w:rsid w:val="68F8664D"/>
    <w:rsid w:val="758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305</Characters>
  <Lines>0</Lines>
  <Paragraphs>0</Paragraphs>
  <TotalTime>0</TotalTime>
  <ScaleCrop>false</ScaleCrop>
  <LinksUpToDate>false</LinksUpToDate>
  <CharactersWithSpaces>442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2024-02-20T02:20:00Z</dcterms:created>
  <dc:creator>Administrator</dc:creator>
  <cp:lastModifiedBy>靳国芳</cp:lastModifiedBy>
  <dcterms:modified xsi:type="dcterms:W3CDTF">2025-10-30T09:35:18Z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A1A38B785F0D42E2845BE5FE91A4AB12_12</vt:lpwstr>
  </property>
  <property fmtid="{D5CDD505-2E9C-101B-9397-08002B2CF9AE}" pid="4" name="KSOTemplateDocerSaveRecord">
    <vt:lpwstr>eyJoZGlkIjoiM2RhMTgyOGIyZmUwZjc3ZWY2NWUyMGQyYzQ4NDIyMjkiLCJ1c2VySWQiOiIyNzg1NjgyNDcifQ==</vt:lpwstr>
  </property>
</Properties>
</file>